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38" w:rsidRDefault="00D44D38"/>
    <w:p w:rsidR="00D44D38" w:rsidRDefault="00D44D38"/>
    <w:p w:rsidR="007C5FE9" w:rsidRDefault="00FA1C25">
      <w:r>
        <w:t xml:space="preserve">V zmysle zákona č.448/2008 </w:t>
      </w:r>
      <w:proofErr w:type="spellStart"/>
      <w:r>
        <w:t>Z,z</w:t>
      </w:r>
      <w:proofErr w:type="spellEnd"/>
      <w:r>
        <w:t xml:space="preserve">, o sociálnych službách a o zmene a doplnení zákona č.455/1991 </w:t>
      </w:r>
      <w:proofErr w:type="spellStart"/>
      <w:r>
        <w:t>Zb.o</w:t>
      </w:r>
      <w:proofErr w:type="spellEnd"/>
      <w:r>
        <w:t xml:space="preserve"> živnostenskom podnikaní(živnostenský zákon) v znení neskorších predpisov ( ďalej len zákon o sociálnych službách).</w:t>
      </w:r>
    </w:p>
    <w:p w:rsidR="00FA1C25" w:rsidRDefault="00FA1C25"/>
    <w:p w:rsidR="00FA1C25" w:rsidRDefault="00FA1C25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65"/>
        <w:gridCol w:w="6061"/>
      </w:tblGrid>
      <w:tr w:rsidR="00FA1C25" w:rsidTr="00BB6530">
        <w:tc>
          <w:tcPr>
            <w:tcW w:w="2965" w:type="dxa"/>
          </w:tcPr>
          <w:p w:rsidR="00FA1C25" w:rsidRPr="00BB6530" w:rsidRDefault="00FA1C25" w:rsidP="00BB6530">
            <w:pPr>
              <w:pStyle w:val="Odsekzoznamu"/>
              <w:ind w:firstLine="0"/>
              <w:rPr>
                <w:b/>
                <w:sz w:val="20"/>
              </w:rPr>
            </w:pPr>
            <w:r w:rsidRPr="00BB6530">
              <w:rPr>
                <w:b/>
                <w:sz w:val="20"/>
              </w:rPr>
              <w:t>Meno a priezvisko</w:t>
            </w:r>
          </w:p>
          <w:p w:rsidR="00FA1C25" w:rsidRPr="00BB6530" w:rsidRDefault="00584E60" w:rsidP="00FA1C25">
            <w:pPr>
              <w:ind w:firstLine="0"/>
              <w:jc w:val="center"/>
              <w:rPr>
                <w:b/>
                <w:sz w:val="20"/>
              </w:rPr>
            </w:pPr>
            <w:r w:rsidRPr="00BB6530">
              <w:rPr>
                <w:sz w:val="20"/>
              </w:rPr>
              <w:t>Prijímateľa</w:t>
            </w:r>
          </w:p>
          <w:p w:rsidR="00FA1C25" w:rsidRDefault="00FA1C25" w:rsidP="00BB6530">
            <w:pPr>
              <w:ind w:firstLine="0"/>
              <w:jc w:val="center"/>
              <w:rPr>
                <w:sz w:val="20"/>
              </w:rPr>
            </w:pPr>
            <w:r w:rsidRPr="00BB6530">
              <w:rPr>
                <w:sz w:val="20"/>
              </w:rPr>
              <w:t>Služby včasnej intervencie</w:t>
            </w:r>
            <w:r w:rsidR="00BB6530">
              <w:rPr>
                <w:sz w:val="20"/>
              </w:rPr>
              <w:t xml:space="preserve"> (SVI)</w:t>
            </w:r>
          </w:p>
          <w:p w:rsidR="00584E60" w:rsidRPr="00BB6530" w:rsidRDefault="00584E60" w:rsidP="00BB6530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061" w:type="dxa"/>
          </w:tcPr>
          <w:p w:rsidR="00FA1C25" w:rsidRDefault="00FA1C25">
            <w:pPr>
              <w:ind w:firstLine="0"/>
            </w:pPr>
          </w:p>
        </w:tc>
      </w:tr>
      <w:tr w:rsidR="00FA1C25" w:rsidTr="00BB6530">
        <w:tc>
          <w:tcPr>
            <w:tcW w:w="2965" w:type="dxa"/>
          </w:tcPr>
          <w:p w:rsidR="00FA1C25" w:rsidRDefault="00BB6530" w:rsidP="00BB6530">
            <w:pPr>
              <w:ind w:firstLine="0"/>
              <w:jc w:val="center"/>
              <w:rPr>
                <w:b/>
                <w:sz w:val="20"/>
              </w:rPr>
            </w:pPr>
            <w:r w:rsidRPr="00BB6530">
              <w:rPr>
                <w:b/>
                <w:sz w:val="20"/>
              </w:rPr>
              <w:t>Dátum narodenia</w:t>
            </w:r>
            <w:r w:rsidR="00C10A7C">
              <w:rPr>
                <w:b/>
                <w:sz w:val="20"/>
              </w:rPr>
              <w:t>/rodné číslo</w:t>
            </w:r>
          </w:p>
          <w:p w:rsidR="00584E60" w:rsidRPr="00BB6530" w:rsidRDefault="00584E60" w:rsidP="008E1547">
            <w:pPr>
              <w:ind w:firstLine="0"/>
              <w:rPr>
                <w:b/>
                <w:sz w:val="20"/>
              </w:rPr>
            </w:pPr>
          </w:p>
        </w:tc>
        <w:tc>
          <w:tcPr>
            <w:tcW w:w="6061" w:type="dxa"/>
          </w:tcPr>
          <w:p w:rsidR="00FA1C25" w:rsidRDefault="00FA1C25">
            <w:pPr>
              <w:ind w:firstLine="0"/>
            </w:pPr>
          </w:p>
        </w:tc>
      </w:tr>
      <w:tr w:rsidR="00FA1C25" w:rsidTr="00BB6530">
        <w:tc>
          <w:tcPr>
            <w:tcW w:w="2965" w:type="dxa"/>
          </w:tcPr>
          <w:p w:rsidR="00BB6530" w:rsidRDefault="00BB6530" w:rsidP="008E154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Adresa trvalého pobytu</w:t>
            </w:r>
          </w:p>
          <w:p w:rsidR="00584E60" w:rsidRPr="00BB6530" w:rsidRDefault="00584E60" w:rsidP="00BB6530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061" w:type="dxa"/>
          </w:tcPr>
          <w:p w:rsidR="00FA1C25" w:rsidRDefault="00FA1C25">
            <w:pPr>
              <w:ind w:firstLine="0"/>
            </w:pPr>
          </w:p>
        </w:tc>
      </w:tr>
      <w:tr w:rsidR="00FA1C25" w:rsidTr="00BB6530">
        <w:tc>
          <w:tcPr>
            <w:tcW w:w="2965" w:type="dxa"/>
          </w:tcPr>
          <w:p w:rsidR="00BB6530" w:rsidRDefault="00BB6530" w:rsidP="008E1547">
            <w:pPr>
              <w:ind w:firstLine="0"/>
              <w:jc w:val="center"/>
              <w:rPr>
                <w:b/>
                <w:sz w:val="20"/>
              </w:rPr>
            </w:pPr>
            <w:r w:rsidRPr="00BB6530">
              <w:rPr>
                <w:b/>
                <w:sz w:val="20"/>
              </w:rPr>
              <w:t>Štátne občianstvo</w:t>
            </w:r>
          </w:p>
          <w:p w:rsidR="00584E60" w:rsidRPr="00BB6530" w:rsidRDefault="00584E60" w:rsidP="00BB6530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061" w:type="dxa"/>
          </w:tcPr>
          <w:p w:rsidR="00FA1C25" w:rsidRDefault="00FA1C25">
            <w:pPr>
              <w:ind w:firstLine="0"/>
            </w:pPr>
          </w:p>
        </w:tc>
      </w:tr>
      <w:tr w:rsidR="00FB256D" w:rsidTr="00BB6530">
        <w:tc>
          <w:tcPr>
            <w:tcW w:w="2965" w:type="dxa"/>
          </w:tcPr>
          <w:p w:rsidR="006B5065" w:rsidRDefault="00FB256D" w:rsidP="008E154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Národnosť</w:t>
            </w:r>
          </w:p>
          <w:p w:rsidR="006B5065" w:rsidRPr="00BB6530" w:rsidRDefault="006B5065" w:rsidP="00BB6530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061" w:type="dxa"/>
          </w:tcPr>
          <w:p w:rsidR="00FB256D" w:rsidRDefault="00FB256D">
            <w:pPr>
              <w:ind w:firstLine="0"/>
            </w:pPr>
          </w:p>
        </w:tc>
      </w:tr>
      <w:tr w:rsidR="00C10A7C" w:rsidTr="00BB6530">
        <w:tc>
          <w:tcPr>
            <w:tcW w:w="2965" w:type="dxa"/>
          </w:tcPr>
          <w:p w:rsidR="00C10A7C" w:rsidRDefault="00C10A7C" w:rsidP="00BB653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Súrodenci prijímateľa sociálnej služby</w:t>
            </w:r>
          </w:p>
          <w:p w:rsidR="00C10A7C" w:rsidRDefault="00C10A7C" w:rsidP="00BB653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 a priezvisko</w:t>
            </w:r>
          </w:p>
          <w:p w:rsidR="00C10A7C" w:rsidRDefault="00C10A7C" w:rsidP="00BB653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 narodenia</w:t>
            </w:r>
          </w:p>
        </w:tc>
        <w:tc>
          <w:tcPr>
            <w:tcW w:w="6061" w:type="dxa"/>
          </w:tcPr>
          <w:p w:rsidR="00C10A7C" w:rsidRDefault="00C10A7C">
            <w:pPr>
              <w:ind w:firstLine="0"/>
            </w:pPr>
          </w:p>
        </w:tc>
      </w:tr>
      <w:tr w:rsidR="00C10A7C" w:rsidTr="00BB6530">
        <w:tc>
          <w:tcPr>
            <w:tcW w:w="2965" w:type="dxa"/>
          </w:tcPr>
          <w:p w:rsidR="00C10A7C" w:rsidRDefault="00133EF3" w:rsidP="00BB653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Zákonný zástupca prijímateľa - matka</w:t>
            </w:r>
          </w:p>
          <w:p w:rsidR="00C10A7C" w:rsidRDefault="00133EF3" w:rsidP="00133EF3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Meno a priezvisko </w:t>
            </w:r>
          </w:p>
          <w:p w:rsidR="00133EF3" w:rsidRDefault="00133EF3" w:rsidP="00133EF3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Dátum narodenia</w:t>
            </w:r>
          </w:p>
          <w:p w:rsidR="00133EF3" w:rsidRDefault="00133EF3" w:rsidP="00133EF3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Číslo OP</w:t>
            </w:r>
          </w:p>
          <w:p w:rsidR="00133EF3" w:rsidRDefault="00133EF3" w:rsidP="00133EF3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Rodinný stav</w:t>
            </w:r>
          </w:p>
          <w:p w:rsidR="00133EF3" w:rsidRDefault="00133EF3" w:rsidP="00133EF3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Vzdelanie</w:t>
            </w:r>
          </w:p>
          <w:p w:rsidR="00133EF3" w:rsidRDefault="00133EF3" w:rsidP="00133EF3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Zamestnanie</w:t>
            </w:r>
          </w:p>
          <w:p w:rsidR="00133EF3" w:rsidRDefault="00133EF3" w:rsidP="00133EF3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Kontakt (telefón / mail)</w:t>
            </w:r>
          </w:p>
          <w:p w:rsidR="00133EF3" w:rsidRDefault="00133EF3" w:rsidP="00133EF3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Adresa bydliska</w:t>
            </w:r>
          </w:p>
        </w:tc>
        <w:tc>
          <w:tcPr>
            <w:tcW w:w="6061" w:type="dxa"/>
          </w:tcPr>
          <w:p w:rsidR="00C10A7C" w:rsidRDefault="00C10A7C">
            <w:pPr>
              <w:ind w:firstLine="0"/>
            </w:pPr>
          </w:p>
        </w:tc>
      </w:tr>
      <w:tr w:rsidR="00C10A7C" w:rsidTr="00BB6530">
        <w:tc>
          <w:tcPr>
            <w:tcW w:w="2965" w:type="dxa"/>
          </w:tcPr>
          <w:p w:rsidR="00C10A7C" w:rsidRDefault="00133EF3" w:rsidP="00BB653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Zákonný zástupca prijímateľa otec</w:t>
            </w:r>
          </w:p>
          <w:p w:rsidR="00133EF3" w:rsidRDefault="00133EF3" w:rsidP="00133EF3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Meno a priezvisko </w:t>
            </w:r>
          </w:p>
          <w:p w:rsidR="00133EF3" w:rsidRDefault="00133EF3" w:rsidP="00133EF3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Dátum narodenia</w:t>
            </w:r>
          </w:p>
          <w:p w:rsidR="00133EF3" w:rsidRDefault="00133EF3" w:rsidP="00133EF3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Číslo OP</w:t>
            </w:r>
          </w:p>
          <w:p w:rsidR="00133EF3" w:rsidRDefault="00133EF3" w:rsidP="00133EF3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Rodinný stav</w:t>
            </w:r>
          </w:p>
          <w:p w:rsidR="00133EF3" w:rsidRDefault="00133EF3" w:rsidP="00133EF3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Vzdelanie</w:t>
            </w:r>
          </w:p>
          <w:p w:rsidR="00133EF3" w:rsidRDefault="00133EF3" w:rsidP="00133EF3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Zamestnanie</w:t>
            </w:r>
          </w:p>
          <w:p w:rsidR="00133EF3" w:rsidRDefault="00133EF3" w:rsidP="00133EF3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Kontakt (telefón / mail)</w:t>
            </w:r>
          </w:p>
          <w:p w:rsidR="00133EF3" w:rsidRDefault="00133EF3" w:rsidP="00133EF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Adresa bydliska</w:t>
            </w:r>
          </w:p>
        </w:tc>
        <w:tc>
          <w:tcPr>
            <w:tcW w:w="6061" w:type="dxa"/>
          </w:tcPr>
          <w:p w:rsidR="00C10A7C" w:rsidRDefault="00C10A7C">
            <w:pPr>
              <w:ind w:firstLine="0"/>
            </w:pPr>
          </w:p>
        </w:tc>
      </w:tr>
    </w:tbl>
    <w:p w:rsidR="00BB6530" w:rsidRDefault="00BB6530" w:rsidP="00BB6530">
      <w:pPr>
        <w:ind w:firstLine="0"/>
      </w:pPr>
    </w:p>
    <w:p w:rsidR="00133EF3" w:rsidRDefault="00BB6530" w:rsidP="00584E60">
      <w:pPr>
        <w:ind w:firstLine="0"/>
      </w:pPr>
      <w:r>
        <w:t>Týmto prehlasujem, že všetky údaje uvedené v tejto žiadosti sú pravdivé</w:t>
      </w:r>
      <w:r w:rsidR="00133EF3">
        <w:t>.</w:t>
      </w:r>
    </w:p>
    <w:p w:rsidR="00133EF3" w:rsidRPr="00133EF3" w:rsidRDefault="00133EF3" w:rsidP="00133EF3">
      <w:pPr>
        <w:ind w:firstLine="0"/>
        <w:jc w:val="left"/>
        <w:rPr>
          <w:color w:val="auto"/>
          <w:szCs w:val="22"/>
          <w:lang w:eastAsia="cs-CZ" w:bidi="ar-SA"/>
        </w:rPr>
      </w:pPr>
      <w:r w:rsidRPr="00133EF3">
        <w:rPr>
          <w:szCs w:val="22"/>
          <w:lang w:eastAsia="cs-CZ"/>
        </w:rPr>
        <w:t>Ako dotknutá osoba v zmysle zákona č. 18/2018 Z. z. o ochrane osobných údajov v znení neskorších predpisov a Nariadenia GDPR dávam svoj súhlas organizácii: JASANIMA - DSS, Špitálska 7 , 048 01 Rožňava na spracúvanie mojich oso</w:t>
      </w:r>
      <w:r>
        <w:rPr>
          <w:szCs w:val="22"/>
          <w:lang w:eastAsia="cs-CZ"/>
        </w:rPr>
        <w:t xml:space="preserve">bných údajov pre potreby vypracovania zmluvy na poskytovanie sociálnych služieb v zmysle zákona č. 448/2008 </w:t>
      </w:r>
      <w:proofErr w:type="spellStart"/>
      <w:r>
        <w:rPr>
          <w:szCs w:val="22"/>
          <w:lang w:eastAsia="cs-CZ"/>
        </w:rPr>
        <w:t>Z.z</w:t>
      </w:r>
      <w:proofErr w:type="spellEnd"/>
      <w:r>
        <w:rPr>
          <w:szCs w:val="22"/>
          <w:lang w:eastAsia="cs-CZ"/>
        </w:rPr>
        <w:t>. o sociálnych službách v platnom znení.</w:t>
      </w:r>
    </w:p>
    <w:p w:rsidR="00133EF3" w:rsidRDefault="00133EF3" w:rsidP="00584E60">
      <w:pPr>
        <w:ind w:firstLine="0"/>
      </w:pPr>
    </w:p>
    <w:p w:rsidR="000B6F03" w:rsidRDefault="000B6F03" w:rsidP="00BB6530">
      <w:pPr>
        <w:ind w:firstLine="0"/>
      </w:pPr>
    </w:p>
    <w:p w:rsidR="001F7135" w:rsidRDefault="001F7135" w:rsidP="00BB6530">
      <w:pPr>
        <w:ind w:firstLine="0"/>
      </w:pPr>
    </w:p>
    <w:p w:rsidR="000B6F03" w:rsidRDefault="000B6F03" w:rsidP="00BB6530">
      <w:pPr>
        <w:ind w:firstLine="0"/>
      </w:pPr>
    </w:p>
    <w:p w:rsidR="00BB6530" w:rsidRDefault="00BB6530" w:rsidP="00BB6530">
      <w:pPr>
        <w:ind w:firstLine="0"/>
      </w:pPr>
      <w:r>
        <w:t>V .....................</w:t>
      </w:r>
      <w:r w:rsidR="00584E60">
        <w:t>.....</w:t>
      </w:r>
      <w:r w:rsidR="006B5065">
        <w:t>.</w:t>
      </w:r>
      <w:r w:rsidR="00584E60">
        <w:t>....</w:t>
      </w:r>
      <w:r w:rsidR="006B5065">
        <w:t>....</w:t>
      </w:r>
      <w:r w:rsidR="00584E60">
        <w:t>.</w:t>
      </w:r>
      <w:r>
        <w:t>........</w:t>
      </w:r>
      <w:r w:rsidR="006B5065">
        <w:t>, dňa........................</w:t>
      </w:r>
      <w:r w:rsidR="006B5065">
        <w:tab/>
      </w:r>
      <w:r w:rsidR="006B5065">
        <w:tab/>
      </w:r>
      <w:r>
        <w:t>.........................................................</w:t>
      </w:r>
    </w:p>
    <w:p w:rsidR="00BB6530" w:rsidRDefault="00BB6530" w:rsidP="00BB6530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:rsidR="00584E60" w:rsidRDefault="00BB6530" w:rsidP="00BB6530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(zákonného zástupcu/opatrovníka)</w:t>
      </w:r>
    </w:p>
    <w:sectPr w:rsidR="00584E60" w:rsidSect="000B6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F1" w:rsidRDefault="00B93FF1" w:rsidP="00D44D38">
      <w:r>
        <w:separator/>
      </w:r>
    </w:p>
  </w:endnote>
  <w:endnote w:type="continuationSeparator" w:id="0">
    <w:p w:rsidR="00B93FF1" w:rsidRDefault="00B93FF1" w:rsidP="00D4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06" w:rsidRDefault="0099340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F6" w:rsidRPr="009E2CF6" w:rsidRDefault="009E2CF6" w:rsidP="009E2CF6">
    <w:pPr>
      <w:pStyle w:val="Pta"/>
      <w:jc w:val="right"/>
      <w:rPr>
        <w:sz w:val="20"/>
      </w:rPr>
    </w:pPr>
    <w:r w:rsidRPr="009E2CF6">
      <w:rPr>
        <w:sz w:val="20"/>
      </w:rPr>
      <w:t>JASANIMA DSS Rožňava, Vydanie: 1</w:t>
    </w:r>
  </w:p>
  <w:p w:rsidR="009E2CF6" w:rsidRDefault="009E2CF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06" w:rsidRDefault="009934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F1" w:rsidRDefault="00B93FF1" w:rsidP="00D44D38">
      <w:r>
        <w:separator/>
      </w:r>
    </w:p>
  </w:footnote>
  <w:footnote w:type="continuationSeparator" w:id="0">
    <w:p w:rsidR="00B93FF1" w:rsidRDefault="00B93FF1" w:rsidP="00D4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06" w:rsidRDefault="0099340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160" w:vertAnchor="text" w:horzAnchor="margin" w:tblpX="-86" w:tblpY="-635"/>
      <w:tblW w:w="9923" w:type="dxa"/>
      <w:shd w:val="clear" w:color="auto" w:fill="FFFFFF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559"/>
      <w:gridCol w:w="6549"/>
      <w:gridCol w:w="1815"/>
    </w:tblGrid>
    <w:tr w:rsidR="00D44D38" w:rsidRPr="00A2185E" w:rsidTr="00425707">
      <w:trPr>
        <w:cantSplit/>
        <w:trHeight w:hRule="exact" w:val="747"/>
      </w:trPr>
      <w:tc>
        <w:tcPr>
          <w:tcW w:w="155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D44D38" w:rsidRPr="00A2185E" w:rsidRDefault="00D44D38" w:rsidP="00D44D38">
          <w:pPr>
            <w:snapToGrid w:val="0"/>
            <w:jc w:val="center"/>
            <w:rPr>
              <w:rFonts w:cs="Calibri"/>
              <w:b/>
            </w:rPr>
          </w:pPr>
          <w:r>
            <w:object w:dxaOrig="2393" w:dyaOrig="29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45pt" o:ole="">
                <v:imagedata r:id="rId1" o:title=""/>
              </v:shape>
              <o:OLEObject Type="Embed" ProgID="CorelDRAW.Graphic.11" ShapeID="_x0000_i1025" DrawAspect="Content" ObjectID="_1617702594" r:id="rId2"/>
            </w:object>
          </w:r>
        </w:p>
      </w:tc>
      <w:tc>
        <w:tcPr>
          <w:tcW w:w="65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D44D38" w:rsidRPr="00A2185E" w:rsidRDefault="00D44D38" w:rsidP="00D44D38">
          <w:pPr>
            <w:spacing w:line="360" w:lineRule="auto"/>
            <w:jc w:val="center"/>
            <w:outlineLvl w:val="0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>JASANIMA Domov sociálnych služieb Rožňava</w:t>
          </w:r>
        </w:p>
        <w:p w:rsidR="00D44D38" w:rsidRPr="00A2185E" w:rsidRDefault="00D44D38" w:rsidP="00D44D38">
          <w:pPr>
            <w:jc w:val="center"/>
          </w:pPr>
          <w:r w:rsidRPr="00A2185E">
            <w:t>Služba včasnej intervencie</w:t>
          </w:r>
        </w:p>
        <w:p w:rsidR="00D44D38" w:rsidRPr="00A2185E" w:rsidRDefault="00D44D38" w:rsidP="00D44D38"/>
        <w:p w:rsidR="00D44D38" w:rsidRPr="00A2185E" w:rsidRDefault="00D44D38" w:rsidP="00D44D38"/>
      </w:tc>
      <w:tc>
        <w:tcPr>
          <w:tcW w:w="18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D44D38" w:rsidRPr="00AA3052" w:rsidRDefault="00AA3052" w:rsidP="00D44D38">
          <w:pPr>
            <w:jc w:val="center"/>
            <w:rPr>
              <w:szCs w:val="22"/>
            </w:rPr>
          </w:pPr>
          <w:r>
            <w:rPr>
              <w:szCs w:val="22"/>
            </w:rPr>
            <w:t>SVI/2</w:t>
          </w:r>
        </w:p>
      </w:tc>
    </w:tr>
    <w:tr w:rsidR="00D44D38" w:rsidRPr="00A2185E" w:rsidTr="00425707">
      <w:trPr>
        <w:cantSplit/>
        <w:trHeight w:val="742"/>
      </w:trPr>
      <w:tc>
        <w:tcPr>
          <w:tcW w:w="155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D44D38" w:rsidRPr="00A2185E" w:rsidRDefault="00D44D38" w:rsidP="00D44D38">
          <w:pPr>
            <w:rPr>
              <w:rFonts w:cs="Calibri"/>
              <w:b/>
            </w:rPr>
          </w:pPr>
        </w:p>
      </w:tc>
      <w:tc>
        <w:tcPr>
          <w:tcW w:w="65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8D08D"/>
          <w:vAlign w:val="center"/>
          <w:hideMark/>
        </w:tcPr>
        <w:p w:rsidR="00D44D38" w:rsidRPr="00A2185E" w:rsidRDefault="00D44D38" w:rsidP="00D44D38">
          <w:pPr>
            <w:ind w:firstLine="17"/>
            <w:jc w:val="center"/>
            <w:rPr>
              <w:b/>
              <w:bCs/>
              <w:sz w:val="24"/>
              <w:szCs w:val="24"/>
            </w:rPr>
          </w:pPr>
          <w:bookmarkStart w:id="0" w:name="_GoBack"/>
          <w:r>
            <w:rPr>
              <w:b/>
              <w:bCs/>
              <w:sz w:val="24"/>
              <w:szCs w:val="24"/>
            </w:rPr>
            <w:t>Žiadosť o poskytovanie služby včasnej intervencie</w:t>
          </w:r>
          <w:bookmarkEnd w:id="0"/>
        </w:p>
      </w:tc>
      <w:tc>
        <w:tcPr>
          <w:tcW w:w="1815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D44D38" w:rsidRPr="00A2185E" w:rsidRDefault="00D44D38" w:rsidP="00D44D38">
          <w:pPr>
            <w:snapToGrid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Pr="00B25B71">
            <w:rPr>
              <w:noProof/>
              <w:lang w:bidi="ar-SA"/>
            </w:rPr>
            <w:drawing>
              <wp:inline distT="0" distB="0" distL="0" distR="0" wp14:anchorId="39B6F4B7" wp14:editId="3AD6E407">
                <wp:extent cx="485775" cy="485775"/>
                <wp:effectExtent l="0" t="0" r="9525" b="9525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4D38" w:rsidRDefault="00D44D38">
    <w:pPr>
      <w:pStyle w:val="Hlavika"/>
    </w:pPr>
  </w:p>
  <w:p w:rsidR="00D44D38" w:rsidRDefault="00D44D3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06" w:rsidRDefault="0099340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C11"/>
    <w:multiLevelType w:val="hybridMultilevel"/>
    <w:tmpl w:val="9726FD9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7010F"/>
    <w:multiLevelType w:val="hybridMultilevel"/>
    <w:tmpl w:val="38A2F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7F"/>
    <w:rsid w:val="000B6F03"/>
    <w:rsid w:val="000E00F9"/>
    <w:rsid w:val="00133EF3"/>
    <w:rsid w:val="001F7135"/>
    <w:rsid w:val="002678C8"/>
    <w:rsid w:val="0055618D"/>
    <w:rsid w:val="00584E60"/>
    <w:rsid w:val="006B0768"/>
    <w:rsid w:val="006B5065"/>
    <w:rsid w:val="006D2BFD"/>
    <w:rsid w:val="007C5FE9"/>
    <w:rsid w:val="008E1547"/>
    <w:rsid w:val="00993406"/>
    <w:rsid w:val="009E2CF6"/>
    <w:rsid w:val="00AA3052"/>
    <w:rsid w:val="00B21E5B"/>
    <w:rsid w:val="00B93FF1"/>
    <w:rsid w:val="00BA4AEA"/>
    <w:rsid w:val="00BB6530"/>
    <w:rsid w:val="00C10A7C"/>
    <w:rsid w:val="00C90501"/>
    <w:rsid w:val="00D44D38"/>
    <w:rsid w:val="00DF1CE3"/>
    <w:rsid w:val="00EC467F"/>
    <w:rsid w:val="00FA1C25"/>
    <w:rsid w:val="00FB256D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67F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Cs w:val="20"/>
      <w:lang w:eastAsia="sk-SK" w:bidi="he-IL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467F"/>
    <w:pPr>
      <w:spacing w:line="360" w:lineRule="auto"/>
      <w:outlineLvl w:val="0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467F"/>
    <w:rPr>
      <w:rFonts w:ascii="Times New Roman" w:eastAsia="Times New Roman" w:hAnsi="Times New Roman" w:cs="Times New Roman"/>
      <w:b/>
      <w:color w:val="000000"/>
      <w:sz w:val="28"/>
      <w:szCs w:val="28"/>
      <w:lang w:eastAsia="sk-SK" w:bidi="he-IL"/>
    </w:rPr>
  </w:style>
  <w:style w:type="table" w:styleId="Mriekatabuky">
    <w:name w:val="Table Grid"/>
    <w:basedOn w:val="Normlnatabuka"/>
    <w:uiPriority w:val="39"/>
    <w:rsid w:val="00FA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1C2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78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8C8"/>
    <w:rPr>
      <w:rFonts w:ascii="Segoe UI" w:eastAsia="Times New Roman" w:hAnsi="Segoe UI" w:cs="Segoe UI"/>
      <w:color w:val="000000"/>
      <w:sz w:val="18"/>
      <w:szCs w:val="18"/>
      <w:lang w:eastAsia="sk-SK" w:bidi="he-IL"/>
    </w:rPr>
  </w:style>
  <w:style w:type="paragraph" w:styleId="Hlavika">
    <w:name w:val="header"/>
    <w:basedOn w:val="Normlny"/>
    <w:link w:val="HlavikaChar"/>
    <w:uiPriority w:val="99"/>
    <w:unhideWhenUsed/>
    <w:rsid w:val="00D44D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4D38"/>
    <w:rPr>
      <w:rFonts w:ascii="Times New Roman" w:eastAsia="Times New Roman" w:hAnsi="Times New Roman" w:cs="Times New Roman"/>
      <w:color w:val="000000"/>
      <w:szCs w:val="20"/>
      <w:lang w:eastAsia="sk-SK" w:bidi="he-IL"/>
    </w:rPr>
  </w:style>
  <w:style w:type="paragraph" w:styleId="Pta">
    <w:name w:val="footer"/>
    <w:basedOn w:val="Normlny"/>
    <w:link w:val="PtaChar"/>
    <w:uiPriority w:val="99"/>
    <w:unhideWhenUsed/>
    <w:rsid w:val="00D44D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4D38"/>
    <w:rPr>
      <w:rFonts w:ascii="Times New Roman" w:eastAsia="Times New Roman" w:hAnsi="Times New Roman" w:cs="Times New Roman"/>
      <w:color w:val="000000"/>
      <w:szCs w:val="20"/>
      <w:lang w:eastAsia="sk-SK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67F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Cs w:val="20"/>
      <w:lang w:eastAsia="sk-SK" w:bidi="he-IL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467F"/>
    <w:pPr>
      <w:spacing w:line="360" w:lineRule="auto"/>
      <w:outlineLvl w:val="0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467F"/>
    <w:rPr>
      <w:rFonts w:ascii="Times New Roman" w:eastAsia="Times New Roman" w:hAnsi="Times New Roman" w:cs="Times New Roman"/>
      <w:b/>
      <w:color w:val="000000"/>
      <w:sz w:val="28"/>
      <w:szCs w:val="28"/>
      <w:lang w:eastAsia="sk-SK" w:bidi="he-IL"/>
    </w:rPr>
  </w:style>
  <w:style w:type="table" w:styleId="Mriekatabuky">
    <w:name w:val="Table Grid"/>
    <w:basedOn w:val="Normlnatabuka"/>
    <w:uiPriority w:val="39"/>
    <w:rsid w:val="00FA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1C2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78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8C8"/>
    <w:rPr>
      <w:rFonts w:ascii="Segoe UI" w:eastAsia="Times New Roman" w:hAnsi="Segoe UI" w:cs="Segoe UI"/>
      <w:color w:val="000000"/>
      <w:sz w:val="18"/>
      <w:szCs w:val="18"/>
      <w:lang w:eastAsia="sk-SK" w:bidi="he-IL"/>
    </w:rPr>
  </w:style>
  <w:style w:type="paragraph" w:styleId="Hlavika">
    <w:name w:val="header"/>
    <w:basedOn w:val="Normlny"/>
    <w:link w:val="HlavikaChar"/>
    <w:uiPriority w:val="99"/>
    <w:unhideWhenUsed/>
    <w:rsid w:val="00D44D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4D38"/>
    <w:rPr>
      <w:rFonts w:ascii="Times New Roman" w:eastAsia="Times New Roman" w:hAnsi="Times New Roman" w:cs="Times New Roman"/>
      <w:color w:val="000000"/>
      <w:szCs w:val="20"/>
      <w:lang w:eastAsia="sk-SK" w:bidi="he-IL"/>
    </w:rPr>
  </w:style>
  <w:style w:type="paragraph" w:styleId="Pta">
    <w:name w:val="footer"/>
    <w:basedOn w:val="Normlny"/>
    <w:link w:val="PtaChar"/>
    <w:uiPriority w:val="99"/>
    <w:unhideWhenUsed/>
    <w:rsid w:val="00D44D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4D38"/>
    <w:rPr>
      <w:rFonts w:ascii="Times New Roman" w:eastAsia="Times New Roman" w:hAnsi="Times New Roman" w:cs="Times New Roman"/>
      <w:color w:val="000000"/>
      <w:szCs w:val="20"/>
      <w:lang w:eastAsia="sk-SK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včasná intervencia</dc:creator>
  <cp:lastModifiedBy>5 skupina</cp:lastModifiedBy>
  <cp:revision>2</cp:revision>
  <cp:lastPrinted>2018-03-13T08:05:00Z</cp:lastPrinted>
  <dcterms:created xsi:type="dcterms:W3CDTF">2019-04-25T11:03:00Z</dcterms:created>
  <dcterms:modified xsi:type="dcterms:W3CDTF">2019-04-25T11:03:00Z</dcterms:modified>
</cp:coreProperties>
</file>